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00178" w14:textId="291A0E51" w:rsidR="004209EF" w:rsidRDefault="004209EF" w:rsidP="00A65150">
      <w:pPr>
        <w:pStyle w:val="TimesNewRoman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第</w:t>
      </w:r>
      <w:r w:rsidR="00E872DA">
        <w:rPr>
          <w:rFonts w:ascii="Meiryo UI" w:eastAsia="Meiryo UI" w:hAnsi="Meiryo UI" w:hint="eastAsia"/>
        </w:rPr>
        <w:t>4</w:t>
      </w:r>
      <w:r w:rsidR="00AD48DB">
        <w:rPr>
          <w:rFonts w:ascii="Meiryo UI" w:eastAsia="Meiryo UI" w:hAnsi="Meiryo UI" w:hint="eastAsia"/>
        </w:rPr>
        <w:t>4</w:t>
      </w:r>
      <w:r>
        <w:rPr>
          <w:rFonts w:ascii="Meiryo UI" w:eastAsia="Meiryo UI" w:hAnsi="Meiryo UI" w:hint="eastAsia"/>
        </w:rPr>
        <w:t>回JBG</w:t>
      </w:r>
      <w:r w:rsidR="00DE7594" w:rsidRPr="00DE7594">
        <w:rPr>
          <w:rFonts w:ascii="Meiryo UI" w:eastAsia="Meiryo UI" w:hAnsi="Meiryo UI" w:hint="eastAsia"/>
        </w:rPr>
        <w:t xml:space="preserve">選手権大会 </w:t>
      </w:r>
      <w:r w:rsidR="00534A8E">
        <w:rPr>
          <w:rFonts w:ascii="Meiryo UI" w:eastAsia="Meiryo UI" w:hAnsi="Meiryo UI" w:hint="eastAsia"/>
        </w:rPr>
        <w:t>ファイナル</w:t>
      </w:r>
      <w:r w:rsidR="00DE7594" w:rsidRPr="00DE7594">
        <w:rPr>
          <w:rFonts w:ascii="Meiryo UI" w:eastAsia="Meiryo UI" w:hAnsi="Meiryo UI" w:hint="eastAsia"/>
        </w:rPr>
        <w:t xml:space="preserve"> （</w:t>
      </w:r>
      <w:r w:rsidR="0043115B">
        <w:rPr>
          <w:rFonts w:ascii="Meiryo UI" w:eastAsia="Meiryo UI" w:hAnsi="Meiryo UI" w:hint="eastAsia"/>
        </w:rPr>
        <w:t>障害</w:t>
      </w:r>
      <w:r w:rsidR="00DE7594" w:rsidRPr="00DE7594">
        <w:rPr>
          <w:rFonts w:ascii="Meiryo UI" w:eastAsia="Meiryo UI" w:hAnsi="Meiryo UI" w:hint="eastAsia"/>
        </w:rPr>
        <w:t>選手権）</w:t>
      </w:r>
    </w:p>
    <w:p w14:paraId="2DD6EEAB" w14:textId="46319C25" w:rsidR="00945B88" w:rsidRPr="00DE7594" w:rsidRDefault="009366BF" w:rsidP="00A65150">
      <w:pPr>
        <w:pStyle w:val="TimesNewRoman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 弁当</w:t>
      </w:r>
      <w:r w:rsidR="00A65150" w:rsidRPr="00DE7594">
        <w:rPr>
          <w:rFonts w:ascii="Meiryo UI" w:eastAsia="Meiryo UI" w:hAnsi="Meiryo UI" w:hint="eastAsia"/>
        </w:rPr>
        <w:t xml:space="preserve"> </w:t>
      </w:r>
      <w:r w:rsidR="00945B88" w:rsidRPr="00DE7594">
        <w:rPr>
          <w:rFonts w:ascii="Meiryo UI" w:eastAsia="Meiryo UI" w:hAnsi="Meiryo UI" w:hint="eastAsia"/>
        </w:rPr>
        <w:t>申込書</w:t>
      </w:r>
    </w:p>
    <w:p w14:paraId="298EED14" w14:textId="77777777" w:rsidR="00945B88" w:rsidRPr="00DE7594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E7594" w:rsidRDefault="004D20DF" w:rsidP="0026529B">
      <w:pPr>
        <w:rPr>
          <w:rFonts w:ascii="Meiryo UI" w:eastAsia="Meiryo UI" w:hAnsi="Meiryo UI"/>
          <w:szCs w:val="22"/>
        </w:rPr>
      </w:pPr>
      <w:r w:rsidRPr="00DE7594">
        <w:rPr>
          <w:rFonts w:ascii="Meiryo UI" w:eastAsia="Meiryo UI" w:hAnsi="Meiryo UI" w:hint="eastAsia"/>
          <w:szCs w:val="22"/>
        </w:rPr>
        <w:t>提出</w:t>
      </w:r>
      <w:r w:rsidR="0026529B" w:rsidRPr="00DE7594">
        <w:rPr>
          <w:rFonts w:ascii="Meiryo UI" w:eastAsia="Meiryo UI" w:hAnsi="Meiryo UI" w:hint="eastAsia"/>
          <w:szCs w:val="22"/>
        </w:rPr>
        <w:t>日：</w:t>
      </w:r>
      <w:r w:rsidR="0026529B" w:rsidRPr="00DE7594">
        <w:rPr>
          <w:rFonts w:ascii="Meiryo UI" w:eastAsia="Meiryo UI" w:hAnsi="Meiryo UI" w:hint="eastAsia"/>
        </w:rPr>
        <w:t xml:space="preserve"> </w:t>
      </w:r>
      <w:r w:rsidR="00DC2C7B" w:rsidRPr="00DE7594">
        <w:rPr>
          <w:rFonts w:ascii="Meiryo UI" w:eastAsia="Meiryo UI" w:hAnsi="Meiryo UI" w:hint="eastAsia"/>
        </w:rPr>
        <w:t>令和</w:t>
      </w:r>
      <w:r w:rsidR="00556E9E" w:rsidRPr="00DE7594">
        <w:rPr>
          <w:rFonts w:ascii="Meiryo UI" w:eastAsia="Meiryo UI" w:hAnsi="Meiryo UI" w:hint="eastAsia"/>
        </w:rPr>
        <w:t xml:space="preserve">   </w:t>
      </w:r>
      <w:r w:rsidR="0026529B" w:rsidRPr="00DE7594">
        <w:rPr>
          <w:rFonts w:ascii="Meiryo UI" w:eastAsia="Meiryo UI" w:hAnsi="Meiryo UI" w:hint="eastAsia"/>
        </w:rPr>
        <w:t>年   月   日 ( 新規 ・ 変更</w:t>
      </w:r>
      <w:r w:rsidR="0092415F" w:rsidRPr="00DE7594">
        <w:rPr>
          <w:rFonts w:ascii="Meiryo UI" w:eastAsia="Meiryo UI" w:hAnsi="Meiryo UI" w:hint="eastAsia"/>
          <w:szCs w:val="22"/>
        </w:rPr>
        <w:t>(*2</w:t>
      </w:r>
      <w:r w:rsidR="007A737C" w:rsidRPr="00DE7594">
        <w:rPr>
          <w:rFonts w:ascii="Meiryo UI" w:eastAsia="Meiryo UI" w:hAnsi="Meiryo UI" w:hint="eastAsia"/>
          <w:szCs w:val="22"/>
        </w:rPr>
        <w:t xml:space="preserve">) </w:t>
      </w:r>
      <w:r w:rsidR="0026529B" w:rsidRPr="00DE7594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594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E7594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E7594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594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当日</w:t>
            </w:r>
            <w:r w:rsidR="009366BF" w:rsidRPr="00DE7594">
              <w:rPr>
                <w:rFonts w:ascii="Meiryo UI" w:eastAsia="Meiryo UI" w:hAnsi="Meiryo UI" w:hint="eastAsia"/>
              </w:rPr>
              <w:t>担当者</w:t>
            </w:r>
            <w:r w:rsidR="00AB5E0E" w:rsidRPr="00DE7594">
              <w:rPr>
                <w:rFonts w:ascii="Meiryo UI" w:eastAsia="Meiryo UI" w:hAnsi="Meiryo UI" w:hint="eastAsia"/>
              </w:rPr>
              <w:t>(*</w:t>
            </w:r>
            <w:r w:rsidR="001A0C5F" w:rsidRPr="00DE7594">
              <w:rPr>
                <w:rFonts w:ascii="Meiryo UI" w:eastAsia="Meiryo UI" w:hAnsi="Meiryo UI" w:hint="eastAsia"/>
              </w:rPr>
              <w:t>3</w:t>
            </w:r>
            <w:r w:rsidR="00AB5E0E" w:rsidRPr="00DE7594">
              <w:rPr>
                <w:rFonts w:ascii="Meiryo UI" w:eastAsia="Meiryo UI" w:hAnsi="Meiryo UI" w:hint="eastAsia"/>
              </w:rPr>
              <w:t>)</w:t>
            </w:r>
            <w:r w:rsidR="009366BF" w:rsidRPr="00DE7594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E7594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E7594" w:rsidRDefault="0026529B" w:rsidP="00945B88">
      <w:pPr>
        <w:rPr>
          <w:rFonts w:ascii="Meiryo UI" w:eastAsia="Meiryo UI" w:hAnsi="Meiryo UI"/>
        </w:rPr>
      </w:pPr>
    </w:p>
    <w:p w14:paraId="3052FB80" w14:textId="78668774" w:rsidR="009366BF" w:rsidRPr="00DE7594" w:rsidRDefault="00147E3F" w:rsidP="00DC25A1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申し</w:t>
      </w:r>
      <w:r w:rsidR="00032CBC" w:rsidRPr="00DE7594">
        <w:rPr>
          <w:rFonts w:ascii="Meiryo UI" w:eastAsia="Meiryo UI" w:hAnsi="Meiryo UI" w:hint="eastAsia"/>
          <w:b/>
        </w:rPr>
        <w:t>込み</w:t>
      </w:r>
      <w:r w:rsidR="00D36E2A" w:rsidRPr="00DE7594">
        <w:rPr>
          <w:rFonts w:ascii="Meiryo UI" w:eastAsia="Meiryo UI" w:hAnsi="Meiryo UI" w:hint="eastAsia"/>
          <w:b/>
        </w:rPr>
        <w:t>・振込み</w:t>
      </w:r>
      <w:r w:rsidR="00032CBC" w:rsidRPr="00DE7594">
        <w:rPr>
          <w:rFonts w:ascii="Meiryo UI" w:eastAsia="Meiryo UI" w:hAnsi="Meiryo UI" w:hint="eastAsia"/>
          <w:b/>
        </w:rPr>
        <w:t>締め切り：</w:t>
      </w:r>
      <w:r w:rsidR="007A35C4" w:rsidRPr="00DE7594">
        <w:rPr>
          <w:rFonts w:ascii="Meiryo UI" w:eastAsia="Meiryo UI" w:hAnsi="Meiryo UI" w:hint="eastAsia"/>
          <w:b/>
        </w:rPr>
        <w:t xml:space="preserve"> </w:t>
      </w:r>
      <w:r w:rsidR="00DC2C7B" w:rsidRPr="00DE7594">
        <w:rPr>
          <w:rFonts w:ascii="Meiryo UI" w:eastAsia="Meiryo UI" w:hAnsi="Meiryo UI" w:hint="eastAsia"/>
          <w:b/>
        </w:rPr>
        <w:t>令和</w:t>
      </w:r>
      <w:r w:rsidR="00AD48DB">
        <w:rPr>
          <w:rFonts w:ascii="Meiryo UI" w:eastAsia="Meiryo UI" w:hAnsi="Meiryo UI" w:hint="eastAsia"/>
          <w:b/>
        </w:rPr>
        <w:t>8</w:t>
      </w:r>
      <w:r w:rsidR="00032CBC" w:rsidRPr="00DE7594">
        <w:rPr>
          <w:rFonts w:ascii="Meiryo UI" w:eastAsia="Meiryo UI" w:hAnsi="Meiryo UI" w:hint="eastAsia"/>
          <w:b/>
        </w:rPr>
        <w:t>年</w:t>
      </w:r>
      <w:r w:rsidR="0043115B">
        <w:rPr>
          <w:rFonts w:ascii="Meiryo UI" w:eastAsia="Meiryo UI" w:hAnsi="Meiryo UI"/>
          <w:b/>
        </w:rPr>
        <w:t>2</w:t>
      </w:r>
      <w:r w:rsidR="00032CBC" w:rsidRPr="00DE7594">
        <w:rPr>
          <w:rFonts w:ascii="Meiryo UI" w:eastAsia="Meiryo UI" w:hAnsi="Meiryo UI" w:hint="eastAsia"/>
          <w:b/>
        </w:rPr>
        <w:t>月</w:t>
      </w:r>
      <w:r w:rsidR="00AD48DB">
        <w:rPr>
          <w:rFonts w:ascii="Meiryo UI" w:eastAsia="Meiryo UI" w:hAnsi="Meiryo UI" w:hint="eastAsia"/>
          <w:b/>
        </w:rPr>
        <w:t>20</w:t>
      </w:r>
      <w:r w:rsidR="00032CBC" w:rsidRPr="00DE7594">
        <w:rPr>
          <w:rFonts w:ascii="Meiryo UI" w:eastAsia="Meiryo UI" w:hAnsi="Meiryo UI" w:hint="eastAsia"/>
          <w:b/>
        </w:rPr>
        <w:t>日(</w:t>
      </w:r>
      <w:r w:rsidR="00B837D7">
        <w:rPr>
          <w:rFonts w:ascii="Meiryo UI" w:eastAsia="Meiryo UI" w:hAnsi="Meiryo UI" w:hint="eastAsia"/>
          <w:b/>
        </w:rPr>
        <w:t>金</w:t>
      </w:r>
      <w:r w:rsidR="00032CBC" w:rsidRPr="00DE7594">
        <w:rPr>
          <w:rFonts w:ascii="Meiryo UI" w:eastAsia="Meiryo UI" w:hAnsi="Meiryo UI" w:hint="eastAsia"/>
          <w:b/>
        </w:rPr>
        <w:t>)</w:t>
      </w:r>
      <w:r w:rsidR="00C6393B" w:rsidRPr="00DE7594">
        <w:rPr>
          <w:rFonts w:ascii="Meiryo UI" w:eastAsia="Meiryo UI" w:hAnsi="Meiryo UI" w:hint="eastAsia"/>
          <w:b/>
        </w:rPr>
        <w:t xml:space="preserve"> </w:t>
      </w:r>
    </w:p>
    <w:p w14:paraId="7A872547" w14:textId="77777777" w:rsidR="000F3785" w:rsidRPr="00DE7594" w:rsidRDefault="000F3785" w:rsidP="00945B88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1個</w:t>
      </w:r>
      <w:r w:rsidR="00691C62" w:rsidRPr="00DE7594">
        <w:rPr>
          <w:rFonts w:ascii="Meiryo UI" w:eastAsia="Meiryo UI" w:hAnsi="Meiryo UI" w:hint="eastAsia"/>
          <w:b/>
        </w:rPr>
        <w:t xml:space="preserve"> 1,</w:t>
      </w:r>
      <w:r w:rsidR="00DE7F48" w:rsidRPr="00DE7594">
        <w:rPr>
          <w:rFonts w:ascii="Meiryo UI" w:eastAsia="Meiryo UI" w:hAnsi="Meiryo UI"/>
          <w:b/>
        </w:rPr>
        <w:t>0</w:t>
      </w:r>
      <w:r w:rsidRPr="00DE7594">
        <w:rPr>
          <w:rFonts w:ascii="Meiryo UI" w:eastAsia="Meiryo UI" w:hAnsi="Meiryo UI" w:hint="eastAsia"/>
          <w:b/>
        </w:rPr>
        <w:t>00円</w:t>
      </w:r>
      <w:r w:rsidR="00D20E58" w:rsidRPr="00DE7594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E7594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594" w14:paraId="7F3827AF" w14:textId="77777777" w:rsidTr="00753BAF">
        <w:tc>
          <w:tcPr>
            <w:tcW w:w="5220" w:type="dxa"/>
          </w:tcPr>
          <w:p w14:paraId="0A798B9C" w14:textId="77777777" w:rsidR="00C8288D" w:rsidRPr="00DE7594" w:rsidRDefault="00FC787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</w:tcPr>
          <w:p w14:paraId="73EDA74D" w14:textId="77777777" w:rsidR="00C8288D" w:rsidRPr="00DE7594" w:rsidRDefault="00C8288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申し込み個数</w:t>
            </w:r>
            <w:r w:rsidR="00767855" w:rsidRPr="00DE7594">
              <w:rPr>
                <w:rFonts w:ascii="Meiryo UI" w:eastAsia="Meiryo UI" w:hAnsi="Meiryo UI" w:hint="eastAsia"/>
              </w:rPr>
              <w:t>(*</w:t>
            </w:r>
            <w:r w:rsidR="0092415F" w:rsidRPr="00DE7594">
              <w:rPr>
                <w:rFonts w:ascii="Meiryo UI" w:eastAsia="Meiryo UI" w:hAnsi="Meiryo UI" w:hint="eastAsia"/>
              </w:rPr>
              <w:t>4</w:t>
            </w:r>
            <w:r w:rsidR="00767855" w:rsidRPr="00DE7594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E7594" w14:paraId="488952BE" w14:textId="77777777" w:rsidTr="00753BAF">
        <w:trPr>
          <w:trHeight w:val="515"/>
        </w:trPr>
        <w:tc>
          <w:tcPr>
            <w:tcW w:w="5220" w:type="dxa"/>
            <w:vAlign w:val="center"/>
          </w:tcPr>
          <w:p w14:paraId="28576860" w14:textId="29ED7968" w:rsidR="00C8288D" w:rsidRPr="00DE7594" w:rsidRDefault="0043115B" w:rsidP="00E872D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 w:rsidR="00AD48DB">
              <w:rPr>
                <w:rFonts w:ascii="Meiryo UI" w:eastAsia="Meiryo UI" w:hAnsi="Meiryo UI" w:hint="eastAsia"/>
              </w:rPr>
              <w:t>21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vAlign w:val="center"/>
          </w:tcPr>
          <w:p w14:paraId="3C4BF1D5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E7594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vAlign w:val="center"/>
          </w:tcPr>
          <w:p w14:paraId="57381F1C" w14:textId="0ED11DAD" w:rsidR="00C8288D" w:rsidRPr="00DE7594" w:rsidRDefault="0043115B" w:rsidP="00E872D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 w:rsidR="00AD48DB">
              <w:rPr>
                <w:rFonts w:ascii="Meiryo UI" w:eastAsia="Meiryo UI" w:hAnsi="Meiryo UI" w:hint="eastAsia"/>
              </w:rPr>
              <w:t>22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vAlign w:val="center"/>
          </w:tcPr>
          <w:p w14:paraId="1F0E5814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E7594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vAlign w:val="center"/>
          </w:tcPr>
          <w:p w14:paraId="69EAD9FF" w14:textId="77777777" w:rsidR="00C26E1E" w:rsidRPr="00DE7594" w:rsidRDefault="00C26E1E" w:rsidP="00322387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vAlign w:val="center"/>
          </w:tcPr>
          <w:p w14:paraId="71BA0731" w14:textId="77777777" w:rsidR="00C26E1E" w:rsidRPr="00DE7594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E7594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E7594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E7594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■ </w:t>
      </w:r>
      <w:r w:rsidR="00945B88" w:rsidRPr="00DE7594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E7594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1団体につき、1申</w:t>
      </w:r>
      <w:r w:rsidR="00147E3F" w:rsidRPr="00DE7594">
        <w:rPr>
          <w:rFonts w:ascii="Meiryo UI" w:eastAsia="Meiryo UI" w:hAnsi="Meiryo UI" w:hint="eastAsia"/>
        </w:rPr>
        <w:t>し</w:t>
      </w:r>
      <w:r w:rsidRPr="00DE7594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E7594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変更の場合</w:t>
      </w:r>
      <w:r w:rsidR="00512D74" w:rsidRPr="00DE7594">
        <w:rPr>
          <w:rFonts w:ascii="Meiryo UI" w:eastAsia="Meiryo UI" w:hAnsi="Meiryo UI" w:hint="eastAsia"/>
        </w:rPr>
        <w:t>も</w:t>
      </w:r>
      <w:r w:rsidRPr="00DE7594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E7594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44A745B1" w14:textId="77777777" w:rsidR="0043115B" w:rsidRPr="0043115B" w:rsidRDefault="004209EF" w:rsidP="004209EF">
      <w:pPr>
        <w:numPr>
          <w:ilvl w:val="0"/>
          <w:numId w:val="7"/>
        </w:numPr>
        <w:snapToGrid w:val="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JBG選手権大会の出場選手、</w:t>
      </w:r>
      <w:r w:rsidR="00FA543B" w:rsidRPr="0043115B">
        <w:rPr>
          <w:rFonts w:ascii="Meiryo UI" w:eastAsia="Meiryo UI" w:hAnsi="Meiryo UI" w:hint="eastAsia"/>
          <w:b/>
          <w:u w:val="single"/>
        </w:rPr>
        <w:t>団体派遣役員</w:t>
      </w:r>
      <w:r w:rsidR="00765DFA" w:rsidRPr="0043115B">
        <w:rPr>
          <w:rFonts w:ascii="Meiryo UI" w:eastAsia="Meiryo UI" w:hAnsi="Meiryo UI" w:hint="eastAsia"/>
          <w:b/>
          <w:u w:val="single"/>
        </w:rPr>
        <w:t>の方の弁当は用意されます。</w:t>
      </w:r>
    </w:p>
    <w:p w14:paraId="31954761" w14:textId="48216833" w:rsidR="00900E12" w:rsidRPr="0043115B" w:rsidRDefault="00900E12" w:rsidP="0043115B">
      <w:pPr>
        <w:snapToGrid w:val="0"/>
        <w:ind w:left="42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応援の方</w:t>
      </w:r>
      <w:r w:rsidR="00765DFA" w:rsidRPr="0043115B">
        <w:rPr>
          <w:rFonts w:ascii="Meiryo UI" w:eastAsia="Meiryo UI" w:hAnsi="Meiryo UI" w:hint="eastAsia"/>
          <w:b/>
          <w:u w:val="single"/>
        </w:rPr>
        <w:t>で</w:t>
      </w:r>
      <w:r w:rsidRPr="0043115B">
        <w:rPr>
          <w:rFonts w:ascii="Meiryo UI" w:eastAsia="Meiryo UI" w:hAnsi="Meiryo UI" w:hint="eastAsia"/>
          <w:b/>
          <w:u w:val="single"/>
        </w:rPr>
        <w:t>弁当を希望する場合にのみお申し込みください。</w:t>
      </w:r>
    </w:p>
    <w:p w14:paraId="46E0168D" w14:textId="77777777" w:rsidR="00742B3B" w:rsidRPr="0043115B" w:rsidRDefault="00147E3F" w:rsidP="00322387">
      <w:pPr>
        <w:numPr>
          <w:ilvl w:val="0"/>
          <w:numId w:val="7"/>
        </w:numPr>
        <w:rPr>
          <w:rFonts w:ascii="Meiryo UI" w:eastAsia="Meiryo UI" w:hAnsi="Meiryo UI"/>
          <w:bCs/>
        </w:rPr>
      </w:pPr>
      <w:r w:rsidRPr="0043115B">
        <w:rPr>
          <w:rFonts w:ascii="Meiryo UI" w:eastAsia="Meiryo UI" w:hAnsi="Meiryo UI" w:hint="eastAsia"/>
          <w:bCs/>
        </w:rPr>
        <w:t>申し込み締め切り</w:t>
      </w:r>
      <w:r w:rsidR="00032CBC" w:rsidRPr="0043115B">
        <w:rPr>
          <w:rFonts w:ascii="Meiryo UI" w:eastAsia="Meiryo UI" w:hAnsi="Meiryo UI" w:hint="eastAsia"/>
          <w:bCs/>
        </w:rPr>
        <w:t>後</w:t>
      </w:r>
      <w:r w:rsidR="00742B3B" w:rsidRPr="0043115B">
        <w:rPr>
          <w:rFonts w:ascii="Meiryo UI" w:eastAsia="Meiryo UI" w:hAnsi="Meiryo UI" w:hint="eastAsia"/>
          <w:bCs/>
        </w:rPr>
        <w:t>のキャンセル</w:t>
      </w:r>
      <w:r w:rsidR="003464B0" w:rsidRPr="0043115B">
        <w:rPr>
          <w:rFonts w:ascii="Meiryo UI" w:eastAsia="Meiryo UI" w:hAnsi="Meiryo UI" w:hint="eastAsia"/>
          <w:bCs/>
        </w:rPr>
        <w:t>・数量変更</w:t>
      </w:r>
      <w:r w:rsidR="00742B3B" w:rsidRPr="0043115B">
        <w:rPr>
          <w:rFonts w:ascii="Meiryo UI" w:eastAsia="Meiryo UI" w:hAnsi="Meiryo UI" w:hint="eastAsia"/>
          <w:bCs/>
        </w:rPr>
        <w:t>は</w:t>
      </w:r>
      <w:r w:rsidR="006C2A91" w:rsidRPr="0043115B">
        <w:rPr>
          <w:rFonts w:ascii="Meiryo UI" w:eastAsia="Meiryo UI" w:hAnsi="Meiryo UI" w:hint="eastAsia"/>
          <w:bCs/>
        </w:rPr>
        <w:t>お受けできません</w:t>
      </w:r>
      <w:r w:rsidR="00742B3B" w:rsidRPr="0043115B">
        <w:rPr>
          <w:rFonts w:ascii="Meiryo UI" w:eastAsia="Meiryo UI" w:hAnsi="Meiryo UI" w:hint="eastAsia"/>
          <w:bCs/>
        </w:rPr>
        <w:t>。</w:t>
      </w:r>
    </w:p>
    <w:p w14:paraId="1DCDEF8C" w14:textId="77777777" w:rsidR="00900E12" w:rsidRPr="0043115B" w:rsidRDefault="00900E12" w:rsidP="00900E12">
      <w:pPr>
        <w:snapToGrid w:val="0"/>
        <w:rPr>
          <w:rFonts w:ascii="Meiryo UI" w:eastAsia="Meiryo UI" w:hAnsi="Meiryo UI"/>
        </w:rPr>
        <w:sectPr w:rsidR="00900E12" w:rsidRPr="0043115B" w:rsidSect="004209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594" w:rsidRDefault="00B1717B" w:rsidP="0026529B">
      <w:pPr>
        <w:rPr>
          <w:rFonts w:ascii="Meiryo UI" w:eastAsia="Meiryo UI" w:hAnsi="Meiryo UI"/>
        </w:rPr>
        <w:sectPr w:rsidR="00B1717B" w:rsidRPr="00DE7594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594" w:rsidRDefault="0026529B" w:rsidP="0026529B">
      <w:pPr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■ 連絡事項・変更内容</w:t>
      </w:r>
      <w:r w:rsidR="00147E3F" w:rsidRPr="00DE7594">
        <w:rPr>
          <w:rFonts w:ascii="Meiryo UI" w:eastAsia="Meiryo UI" w:hAnsi="Meiryo UI" w:hint="eastAsia"/>
        </w:rPr>
        <w:t>・振込み日等</w:t>
      </w:r>
      <w:r w:rsidRPr="00DE7594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594" w14:paraId="34E7485D" w14:textId="77777777" w:rsidTr="00753BAF">
        <w:trPr>
          <w:trHeight w:val="1124"/>
        </w:trPr>
        <w:tc>
          <w:tcPr>
            <w:tcW w:w="8100" w:type="dxa"/>
          </w:tcPr>
          <w:p w14:paraId="3B1BCF2A" w14:textId="77777777" w:rsidR="00CF2B60" w:rsidRPr="00DE7594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E7594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E7594" w:rsidSect="004209EF">
      <w:type w:val="continuous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E1ABA" w14:textId="77777777" w:rsidR="00164811" w:rsidRDefault="00164811" w:rsidP="0032658D">
      <w:r>
        <w:separator/>
      </w:r>
    </w:p>
  </w:endnote>
  <w:endnote w:type="continuationSeparator" w:id="0">
    <w:p w14:paraId="597CFA02" w14:textId="77777777" w:rsidR="00164811" w:rsidRDefault="00164811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72E46" w14:textId="77777777" w:rsidR="00DE7594" w:rsidRDefault="00DE75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A148D" w14:textId="77777777" w:rsidR="00DE7594" w:rsidRDefault="00DE75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69258" w14:textId="77777777" w:rsidR="00DE7594" w:rsidRDefault="00DE75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9C089" w14:textId="77777777" w:rsidR="00164811" w:rsidRDefault="00164811" w:rsidP="0032658D">
      <w:r>
        <w:separator/>
      </w:r>
    </w:p>
  </w:footnote>
  <w:footnote w:type="continuationSeparator" w:id="0">
    <w:p w14:paraId="2AB94D85" w14:textId="77777777" w:rsidR="00164811" w:rsidRDefault="00164811" w:rsidP="00326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4AA27" w14:textId="77777777" w:rsidR="00DE7594" w:rsidRDefault="00DE75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554E9" w14:textId="77777777" w:rsidR="00DE7594" w:rsidRDefault="00DE75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55AA2" w14:textId="77777777" w:rsidR="00DE7594" w:rsidRDefault="00DE75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 w16cid:durableId="1007906314">
    <w:abstractNumId w:val="3"/>
  </w:num>
  <w:num w:numId="2" w16cid:durableId="382601711">
    <w:abstractNumId w:val="8"/>
  </w:num>
  <w:num w:numId="3" w16cid:durableId="936837963">
    <w:abstractNumId w:val="2"/>
  </w:num>
  <w:num w:numId="4" w16cid:durableId="25717855">
    <w:abstractNumId w:val="9"/>
  </w:num>
  <w:num w:numId="5" w16cid:durableId="230818227">
    <w:abstractNumId w:val="0"/>
  </w:num>
  <w:num w:numId="6" w16cid:durableId="1166552909">
    <w:abstractNumId w:val="10"/>
  </w:num>
  <w:num w:numId="7" w16cid:durableId="1023748866">
    <w:abstractNumId w:val="1"/>
  </w:num>
  <w:num w:numId="8" w16cid:durableId="1012798001">
    <w:abstractNumId w:val="7"/>
  </w:num>
  <w:num w:numId="9" w16cid:durableId="1186217297">
    <w:abstractNumId w:val="5"/>
  </w:num>
  <w:num w:numId="10" w16cid:durableId="1884170369">
    <w:abstractNumId w:val="6"/>
  </w:num>
  <w:num w:numId="11" w16cid:durableId="2851650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0F752F"/>
    <w:rsid w:val="001034C3"/>
    <w:rsid w:val="00121F9B"/>
    <w:rsid w:val="0012357C"/>
    <w:rsid w:val="00125E33"/>
    <w:rsid w:val="00130DD8"/>
    <w:rsid w:val="00142413"/>
    <w:rsid w:val="00147E3F"/>
    <w:rsid w:val="0016384A"/>
    <w:rsid w:val="00164811"/>
    <w:rsid w:val="00167D87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09EF"/>
    <w:rsid w:val="00422E2A"/>
    <w:rsid w:val="0043115B"/>
    <w:rsid w:val="00431F05"/>
    <w:rsid w:val="00434B74"/>
    <w:rsid w:val="00471330"/>
    <w:rsid w:val="00472A24"/>
    <w:rsid w:val="00472D20"/>
    <w:rsid w:val="00483C33"/>
    <w:rsid w:val="004D20DF"/>
    <w:rsid w:val="00512D74"/>
    <w:rsid w:val="00534A8E"/>
    <w:rsid w:val="00542D9B"/>
    <w:rsid w:val="00556E9E"/>
    <w:rsid w:val="0055768E"/>
    <w:rsid w:val="00572678"/>
    <w:rsid w:val="005B0250"/>
    <w:rsid w:val="005B09D7"/>
    <w:rsid w:val="005B1341"/>
    <w:rsid w:val="005B4FAD"/>
    <w:rsid w:val="005C6644"/>
    <w:rsid w:val="005D5E9A"/>
    <w:rsid w:val="00604D4E"/>
    <w:rsid w:val="00605558"/>
    <w:rsid w:val="0061407F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431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AD48DB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837D7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C2C7B"/>
    <w:rsid w:val="00DE7594"/>
    <w:rsid w:val="00DE7F48"/>
    <w:rsid w:val="00E15A6D"/>
    <w:rsid w:val="00E20E2C"/>
    <w:rsid w:val="00E4013B"/>
    <w:rsid w:val="00E51A05"/>
    <w:rsid w:val="00E575E2"/>
    <w:rsid w:val="00E5783A"/>
    <w:rsid w:val="00E620C2"/>
    <w:rsid w:val="00E872DA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246</Characters>
  <Application>Microsoft Office Word</Application>
  <DocSecurity>0</DocSecurity>
  <Lines>22</Lines>
  <Paragraphs>31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RISA CHOUNO</cp:lastModifiedBy>
  <cp:revision>3</cp:revision>
  <dcterms:created xsi:type="dcterms:W3CDTF">2025-01-29T11:44:00Z</dcterms:created>
  <dcterms:modified xsi:type="dcterms:W3CDTF">2026-02-12T10:07:00Z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2021-07-28T12:58:02Z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58b3db39-9778-4660-812b-3961fce054d4</vt:lpwstr>
  </property>
  <property fmtid="{D5CDD505-2E9C-101B-9397-08002B2CF9AE}" pid="8" name="MSIP_Label_a7295cc1-d279-42ac-ab4d-3b0f4fece050_ContentBits">
    <vt:lpwstr>0</vt:lpwstr>
  </property>
</Properties>
</file>